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4BC7">
      <w:pPr>
        <w:spacing w:before="312"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</w:rPr>
        <w:t>农学院“强基菁英”生物育种深港研学专项计划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lang w:val="en-US" w:eastAsia="zh-CN"/>
        </w:rPr>
        <w:t>报名表</w:t>
      </w:r>
    </w:p>
    <w:tbl>
      <w:tblPr>
        <w:tblStyle w:val="6"/>
        <w:tblW w:w="4994" w:type="pct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103"/>
        <w:gridCol w:w="1741"/>
        <w:gridCol w:w="2040"/>
        <w:gridCol w:w="1912"/>
      </w:tblGrid>
      <w:tr w14:paraId="6018A24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rPr>
          <w:trHeight w:val="567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ECEF">
            <w:pPr>
              <w:jc w:val="center"/>
            </w:pPr>
            <w:r>
              <w:rPr>
                <w:rFonts w:ascii="仿宋" w:hAnsi="仿宋" w:cs="仿宋"/>
                <w:b/>
                <w:color w:val="000000"/>
                <w:sz w:val="28"/>
              </w:rPr>
              <w:t>姓    名</w:t>
            </w:r>
          </w:p>
        </w:tc>
        <w:tc>
          <w:tcPr>
            <w:tcW w:w="11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45EB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31F2">
            <w:pPr>
              <w:jc w:val="center"/>
            </w:pPr>
            <w:r>
              <w:rPr>
                <w:rFonts w:ascii="仿宋" w:hAnsi="仿宋" w:cs="仿宋"/>
                <w:b/>
                <w:color w:val="000000"/>
                <w:sz w:val="28"/>
              </w:rPr>
              <w:t>性    别</w:t>
            </w:r>
          </w:p>
        </w:tc>
        <w:tc>
          <w:tcPr>
            <w:tcW w:w="10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E822">
            <w:pPr>
              <w:jc w:val="center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00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E13D">
            <w:pPr>
              <w:jc w:val="center"/>
              <w:rPr>
                <w:rFonts w:hint="eastAsia" w:eastAsia="仿宋"/>
                <w:lang w:eastAsia="zh-CN"/>
              </w:rPr>
            </w:pPr>
          </w:p>
        </w:tc>
      </w:tr>
      <w:tr w14:paraId="246D98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2B5A">
            <w:pPr>
              <w:jc w:val="center"/>
            </w:pPr>
            <w:r>
              <w:rPr>
                <w:rFonts w:ascii="仿宋" w:hAnsi="仿宋" w:cs="仿宋"/>
                <w:b/>
                <w:color w:val="000000"/>
                <w:sz w:val="28"/>
              </w:rPr>
              <w:t>出生年月</w:t>
            </w:r>
          </w:p>
        </w:tc>
        <w:tc>
          <w:tcPr>
            <w:tcW w:w="110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DFF4">
            <w:pPr>
              <w:jc w:val="center"/>
              <w:rPr>
                <w:rFonts w:hint="default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7FAF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籍</w:t>
            </w:r>
            <w:r>
              <w:rPr>
                <w:rFonts w:ascii="仿宋" w:hAnsi="仿宋" w:cs="仿宋"/>
                <w:b/>
                <w:color w:val="000000"/>
                <w:sz w:val="28"/>
              </w:rPr>
              <w:t xml:space="preserve">    </w:t>
            </w: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贯</w:t>
            </w:r>
          </w:p>
        </w:tc>
        <w:tc>
          <w:tcPr>
            <w:tcW w:w="1073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59EE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  <w:tc>
          <w:tcPr>
            <w:tcW w:w="1005" w:type="pct"/>
            <w:vMerge w:val="continue"/>
            <w:tcBorders>
              <w:top w:val="single" w:color="000000" w:sz="6" w:space="0"/>
              <w:left w:val="single" w:color="CBCDD1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D4E1">
            <w:pPr>
              <w:jc w:val="center"/>
            </w:pPr>
          </w:p>
        </w:tc>
      </w:tr>
      <w:tr w14:paraId="38DDE94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9BC9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民    族</w:t>
            </w:r>
          </w:p>
        </w:tc>
        <w:tc>
          <w:tcPr>
            <w:tcW w:w="110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2624">
            <w:pPr>
              <w:jc w:val="center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0ECA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学    号</w:t>
            </w:r>
          </w:p>
        </w:tc>
        <w:tc>
          <w:tcPr>
            <w:tcW w:w="1073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41CF">
            <w:pPr>
              <w:jc w:val="center"/>
              <w:rPr>
                <w:rFonts w:hint="eastAsia" w:eastAsia="仿宋"/>
                <w:sz w:val="28"/>
                <w:szCs w:val="21"/>
                <w:lang w:val="en-US" w:eastAsia="zh-CN"/>
              </w:rPr>
            </w:pPr>
          </w:p>
        </w:tc>
        <w:tc>
          <w:tcPr>
            <w:tcW w:w="1005" w:type="pct"/>
            <w:vMerge w:val="continue"/>
            <w:tcBorders>
              <w:top w:val="single" w:color="000000" w:sz="6" w:space="0"/>
              <w:left w:val="single" w:color="CBCDD1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187A6">
            <w:pPr>
              <w:jc w:val="center"/>
            </w:pPr>
          </w:p>
        </w:tc>
      </w:tr>
      <w:tr w14:paraId="74F5F4F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6FDB">
            <w:pPr>
              <w:jc w:val="center"/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所在班级</w:t>
            </w:r>
          </w:p>
        </w:tc>
        <w:tc>
          <w:tcPr>
            <w:tcW w:w="3095" w:type="pct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E719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</w:p>
        </w:tc>
        <w:tc>
          <w:tcPr>
            <w:tcW w:w="1005" w:type="pct"/>
            <w:vMerge w:val="continue"/>
            <w:tcBorders>
              <w:top w:val="single" w:color="000000" w:sz="6" w:space="0"/>
              <w:left w:val="single" w:color="CBCDD1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68F3">
            <w:pPr>
              <w:jc w:val="center"/>
            </w:pPr>
          </w:p>
        </w:tc>
      </w:tr>
      <w:tr w14:paraId="504CC2E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EC0C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上一学年</w:t>
            </w:r>
          </w:p>
          <w:p w14:paraId="1AC37489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成绩排名</w:t>
            </w:r>
          </w:p>
        </w:tc>
        <w:tc>
          <w:tcPr>
            <w:tcW w:w="110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664A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/     </w:t>
            </w:r>
            <w:r>
              <w:rPr>
                <w:rFonts w:hint="eastAsia"/>
                <w:color w:val="767171" w:themeColor="background2" w:themeShade="80"/>
                <w:sz w:val="18"/>
                <w:szCs w:val="13"/>
                <w:lang w:val="en-US" w:eastAsia="zh-CN"/>
              </w:rPr>
              <w:t>（班级）</w:t>
            </w:r>
          </w:p>
        </w:tc>
        <w:tc>
          <w:tcPr>
            <w:tcW w:w="916" w:type="pct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E36A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上一学年</w:t>
            </w:r>
          </w:p>
          <w:p w14:paraId="748A1812">
            <w:pPr>
              <w:jc w:val="center"/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素测排名</w:t>
            </w:r>
          </w:p>
        </w:tc>
        <w:tc>
          <w:tcPr>
            <w:tcW w:w="207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BA0F">
            <w:pPr>
              <w:jc w:val="center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/     </w:t>
            </w:r>
            <w:r>
              <w:rPr>
                <w:rFonts w:hint="eastAsia"/>
                <w:color w:val="767171" w:themeColor="background2" w:themeShade="80"/>
                <w:sz w:val="18"/>
                <w:szCs w:val="13"/>
                <w:lang w:val="en-US" w:eastAsia="zh-CN"/>
              </w:rPr>
              <w:t>（班级）</w:t>
            </w:r>
          </w:p>
        </w:tc>
      </w:tr>
      <w:tr w14:paraId="5B85C2A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7EF8">
            <w:pPr>
              <w:jc w:val="center"/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身份证号</w:t>
            </w:r>
          </w:p>
        </w:tc>
        <w:tc>
          <w:tcPr>
            <w:tcW w:w="1106" w:type="pct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B746">
            <w:pPr>
              <w:jc w:val="center"/>
              <w:rPr>
                <w:rFonts w:hint="default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E7B2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cs="仿宋"/>
                <w:b/>
                <w:color w:val="000000"/>
                <w:sz w:val="28"/>
              </w:rPr>
              <w:t>联系</w:t>
            </w: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电话</w:t>
            </w:r>
          </w:p>
        </w:tc>
        <w:tc>
          <w:tcPr>
            <w:tcW w:w="2078" w:type="pct"/>
            <w:gridSpan w:val="2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8DD4">
            <w:pPr>
              <w:jc w:val="center"/>
              <w:rPr>
                <w:rFonts w:hint="eastAsia" w:eastAsia="仿宋"/>
                <w:lang w:val="en-US" w:eastAsia="zh-CN"/>
              </w:rPr>
            </w:pPr>
          </w:p>
        </w:tc>
      </w:tr>
      <w:tr w14:paraId="62640A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42D5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紧急联系人</w:t>
            </w:r>
          </w:p>
          <w:p w14:paraId="2261385F">
            <w:pPr>
              <w:jc w:val="center"/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及关系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A7C3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9024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紧急联系人联系电话</w:t>
            </w:r>
          </w:p>
        </w:tc>
        <w:tc>
          <w:tcPr>
            <w:tcW w:w="20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881A">
            <w:pPr>
              <w:jc w:val="center"/>
              <w:rPr>
                <w:rFonts w:hint="default" w:eastAsia="仿宋"/>
                <w:color w:val="FF0000"/>
                <w:lang w:val="en-US" w:eastAsia="zh-CN"/>
              </w:rPr>
            </w:pPr>
          </w:p>
        </w:tc>
      </w:tr>
      <w:tr w14:paraId="1EC454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7E93">
            <w:pPr>
              <w:jc w:val="center"/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个人简介</w:t>
            </w:r>
          </w:p>
        </w:tc>
        <w:tc>
          <w:tcPr>
            <w:tcW w:w="41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EA1D">
            <w:pPr>
              <w:jc w:val="center"/>
              <w:rPr>
                <w:rFonts w:hint="default" w:eastAsia="仿宋"/>
                <w:color w:val="FF0000"/>
                <w:lang w:val="en-US" w:eastAsia="zh-CN"/>
              </w:rPr>
            </w:pPr>
          </w:p>
        </w:tc>
      </w:tr>
      <w:tr w14:paraId="619787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8C5E">
            <w:pPr>
              <w:jc w:val="center"/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  <w:t>申请陈述</w:t>
            </w:r>
          </w:p>
        </w:tc>
        <w:tc>
          <w:tcPr>
            <w:tcW w:w="41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C3E5">
            <w:pPr>
              <w:jc w:val="center"/>
              <w:rPr>
                <w:rFonts w:hint="default" w:eastAsia="仿宋"/>
                <w:color w:val="FF0000"/>
                <w:lang w:val="en-US" w:eastAsia="zh-CN"/>
              </w:rPr>
            </w:pPr>
          </w:p>
        </w:tc>
      </w:tr>
      <w:tr w14:paraId="6436F3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A277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所在学院</w:t>
            </w:r>
          </w:p>
          <w:p w14:paraId="5B16EB68">
            <w:pPr>
              <w:jc w:val="center"/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审核意见</w:t>
            </w:r>
          </w:p>
        </w:tc>
        <w:tc>
          <w:tcPr>
            <w:tcW w:w="41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08D22">
            <w:pPr>
              <w:spacing w:before="62" w:beforeLines="20" w:after="156" w:afterLines="50"/>
              <w:jc w:val="both"/>
              <w:rPr>
                <w:rFonts w:hint="eastAsia" w:eastAsia="仿宋"/>
                <w:sz w:val="22"/>
                <w:lang w:eastAsia="zh-CN"/>
              </w:rPr>
            </w:pPr>
          </w:p>
          <w:p w14:paraId="140024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156" w:afterLines="50" w:line="240" w:lineRule="exact"/>
              <w:jc w:val="right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（盖章）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</w:p>
          <w:p w14:paraId="55A39C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eastAsia="仿宋"/>
                <w:color w:val="FF000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64358F5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8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84A7">
            <w:pPr>
              <w:jc w:val="center"/>
              <w:rPr>
                <w:rFonts w:hint="default" w:ascii="仿宋" w:hAnsi="仿宋" w:cs="仿宋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color w:val="000000"/>
                <w:sz w:val="28"/>
                <w:lang w:val="en-US" w:eastAsia="zh-CN"/>
              </w:rPr>
              <w:t>备注</w:t>
            </w:r>
          </w:p>
        </w:tc>
        <w:tc>
          <w:tcPr>
            <w:tcW w:w="410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D1FC">
            <w:pPr>
              <w:jc w:val="center"/>
              <w:rPr>
                <w:rFonts w:hint="default" w:eastAsia="仿宋"/>
                <w:color w:val="FF0000"/>
                <w:lang w:val="en-US" w:eastAsia="zh-CN"/>
              </w:rPr>
            </w:pPr>
          </w:p>
        </w:tc>
      </w:tr>
    </w:tbl>
    <w:p w14:paraId="49D72BC5">
      <w:pPr>
        <w:spacing w:line="500" w:lineRule="exact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注：本表所填内容不应超过2页，需正反两面打印。</w:t>
      </w:r>
    </w:p>
    <w:sectPr>
      <w:pgSz w:w="11906" w:h="16838"/>
      <w:pgMar w:top="1191" w:right="1304" w:bottom="1191" w:left="1304" w:header="0" w:footer="1400" w:gutter="0"/>
      <w:cols w:space="425" w:num="1"/>
      <w:docGrid w:type="linesAndChars" w:linePitch="57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BE"/>
    <w:rsid w:val="000032F7"/>
    <w:rsid w:val="0000331E"/>
    <w:rsid w:val="000116AF"/>
    <w:rsid w:val="00020F9F"/>
    <w:rsid w:val="00037D81"/>
    <w:rsid w:val="000452EF"/>
    <w:rsid w:val="0005193C"/>
    <w:rsid w:val="00052862"/>
    <w:rsid w:val="00053D92"/>
    <w:rsid w:val="0005589B"/>
    <w:rsid w:val="0005599F"/>
    <w:rsid w:val="000559D3"/>
    <w:rsid w:val="0005660C"/>
    <w:rsid w:val="0006653E"/>
    <w:rsid w:val="00066D35"/>
    <w:rsid w:val="000731C6"/>
    <w:rsid w:val="0007394F"/>
    <w:rsid w:val="0008538E"/>
    <w:rsid w:val="0008561D"/>
    <w:rsid w:val="00090A9B"/>
    <w:rsid w:val="000A062A"/>
    <w:rsid w:val="000A279C"/>
    <w:rsid w:val="000A6244"/>
    <w:rsid w:val="000B436F"/>
    <w:rsid w:val="000C1A7F"/>
    <w:rsid w:val="000D7DF6"/>
    <w:rsid w:val="000E2681"/>
    <w:rsid w:val="000F502E"/>
    <w:rsid w:val="00116F7B"/>
    <w:rsid w:val="001171E1"/>
    <w:rsid w:val="0012232B"/>
    <w:rsid w:val="0012380F"/>
    <w:rsid w:val="00131183"/>
    <w:rsid w:val="00135204"/>
    <w:rsid w:val="00143E65"/>
    <w:rsid w:val="00162A5B"/>
    <w:rsid w:val="00182F36"/>
    <w:rsid w:val="00187FDD"/>
    <w:rsid w:val="00190C7A"/>
    <w:rsid w:val="00193460"/>
    <w:rsid w:val="00195F2E"/>
    <w:rsid w:val="001A47B0"/>
    <w:rsid w:val="001A491B"/>
    <w:rsid w:val="001A611B"/>
    <w:rsid w:val="001B149E"/>
    <w:rsid w:val="001B515B"/>
    <w:rsid w:val="001B6042"/>
    <w:rsid w:val="001B6723"/>
    <w:rsid w:val="001B70FD"/>
    <w:rsid w:val="001C6B24"/>
    <w:rsid w:val="001C7A6D"/>
    <w:rsid w:val="001D3605"/>
    <w:rsid w:val="001E120D"/>
    <w:rsid w:val="001E13E6"/>
    <w:rsid w:val="001E31A6"/>
    <w:rsid w:val="001E782F"/>
    <w:rsid w:val="0020684D"/>
    <w:rsid w:val="00216E0B"/>
    <w:rsid w:val="00223762"/>
    <w:rsid w:val="002274A6"/>
    <w:rsid w:val="00230324"/>
    <w:rsid w:val="00242E17"/>
    <w:rsid w:val="0025223F"/>
    <w:rsid w:val="002525F9"/>
    <w:rsid w:val="00256A71"/>
    <w:rsid w:val="00261B8E"/>
    <w:rsid w:val="002632E7"/>
    <w:rsid w:val="0027682E"/>
    <w:rsid w:val="00280F55"/>
    <w:rsid w:val="00283639"/>
    <w:rsid w:val="00283791"/>
    <w:rsid w:val="00284739"/>
    <w:rsid w:val="002A1BB0"/>
    <w:rsid w:val="002C0618"/>
    <w:rsid w:val="002D1DB6"/>
    <w:rsid w:val="002E109F"/>
    <w:rsid w:val="002E1A11"/>
    <w:rsid w:val="002F106B"/>
    <w:rsid w:val="002F122A"/>
    <w:rsid w:val="002F1377"/>
    <w:rsid w:val="002F1BC4"/>
    <w:rsid w:val="002F2E5F"/>
    <w:rsid w:val="002F33C5"/>
    <w:rsid w:val="002F52AB"/>
    <w:rsid w:val="002F7E63"/>
    <w:rsid w:val="00300EB5"/>
    <w:rsid w:val="00301FE1"/>
    <w:rsid w:val="003219EB"/>
    <w:rsid w:val="00327A26"/>
    <w:rsid w:val="00331F82"/>
    <w:rsid w:val="00336DF6"/>
    <w:rsid w:val="00352638"/>
    <w:rsid w:val="0035676F"/>
    <w:rsid w:val="003618EF"/>
    <w:rsid w:val="003673E8"/>
    <w:rsid w:val="0038494B"/>
    <w:rsid w:val="00386757"/>
    <w:rsid w:val="0039303C"/>
    <w:rsid w:val="00396A2A"/>
    <w:rsid w:val="003A13A1"/>
    <w:rsid w:val="003A55F5"/>
    <w:rsid w:val="003B189D"/>
    <w:rsid w:val="003C4D21"/>
    <w:rsid w:val="003D0EED"/>
    <w:rsid w:val="003D466D"/>
    <w:rsid w:val="003E1256"/>
    <w:rsid w:val="003E19BB"/>
    <w:rsid w:val="003E6C4D"/>
    <w:rsid w:val="003E7F8C"/>
    <w:rsid w:val="00401A73"/>
    <w:rsid w:val="00401EDB"/>
    <w:rsid w:val="00421DCC"/>
    <w:rsid w:val="004256FE"/>
    <w:rsid w:val="0043780B"/>
    <w:rsid w:val="00437879"/>
    <w:rsid w:val="0044172B"/>
    <w:rsid w:val="004503BF"/>
    <w:rsid w:val="00451EF3"/>
    <w:rsid w:val="00462D73"/>
    <w:rsid w:val="004766C6"/>
    <w:rsid w:val="004813FE"/>
    <w:rsid w:val="004847FD"/>
    <w:rsid w:val="0048540F"/>
    <w:rsid w:val="004B4663"/>
    <w:rsid w:val="004C3A9F"/>
    <w:rsid w:val="004D04E7"/>
    <w:rsid w:val="004E37CD"/>
    <w:rsid w:val="005077A6"/>
    <w:rsid w:val="005153CF"/>
    <w:rsid w:val="00521AFF"/>
    <w:rsid w:val="0052429B"/>
    <w:rsid w:val="005272EE"/>
    <w:rsid w:val="00537B32"/>
    <w:rsid w:val="00540D93"/>
    <w:rsid w:val="005501F3"/>
    <w:rsid w:val="00552D05"/>
    <w:rsid w:val="00561E9B"/>
    <w:rsid w:val="005638C8"/>
    <w:rsid w:val="005645E8"/>
    <w:rsid w:val="00567C18"/>
    <w:rsid w:val="005A38EF"/>
    <w:rsid w:val="005A7B30"/>
    <w:rsid w:val="005C2CD0"/>
    <w:rsid w:val="005C5FFC"/>
    <w:rsid w:val="005C698A"/>
    <w:rsid w:val="005D236E"/>
    <w:rsid w:val="005D45D7"/>
    <w:rsid w:val="005E31AB"/>
    <w:rsid w:val="005E7895"/>
    <w:rsid w:val="00603283"/>
    <w:rsid w:val="0060369C"/>
    <w:rsid w:val="0060575D"/>
    <w:rsid w:val="00613771"/>
    <w:rsid w:val="00615EB8"/>
    <w:rsid w:val="00617ECE"/>
    <w:rsid w:val="00633906"/>
    <w:rsid w:val="0063521C"/>
    <w:rsid w:val="00637E26"/>
    <w:rsid w:val="00640857"/>
    <w:rsid w:val="006408F4"/>
    <w:rsid w:val="00644D70"/>
    <w:rsid w:val="00646547"/>
    <w:rsid w:val="0065053E"/>
    <w:rsid w:val="00650928"/>
    <w:rsid w:val="00653392"/>
    <w:rsid w:val="00661AEB"/>
    <w:rsid w:val="00661C0C"/>
    <w:rsid w:val="00666D58"/>
    <w:rsid w:val="006742BA"/>
    <w:rsid w:val="00674C84"/>
    <w:rsid w:val="00681A26"/>
    <w:rsid w:val="006825A1"/>
    <w:rsid w:val="0069597B"/>
    <w:rsid w:val="006B3B8D"/>
    <w:rsid w:val="006B440D"/>
    <w:rsid w:val="006B6BB9"/>
    <w:rsid w:val="006C0BF8"/>
    <w:rsid w:val="006D59F7"/>
    <w:rsid w:val="006E33AF"/>
    <w:rsid w:val="006F069F"/>
    <w:rsid w:val="006F2989"/>
    <w:rsid w:val="007010AA"/>
    <w:rsid w:val="0070406D"/>
    <w:rsid w:val="00710F8C"/>
    <w:rsid w:val="00724180"/>
    <w:rsid w:val="00727888"/>
    <w:rsid w:val="00740669"/>
    <w:rsid w:val="00741744"/>
    <w:rsid w:val="00744BA5"/>
    <w:rsid w:val="007450E0"/>
    <w:rsid w:val="0074567B"/>
    <w:rsid w:val="007456FE"/>
    <w:rsid w:val="00750875"/>
    <w:rsid w:val="0076388D"/>
    <w:rsid w:val="00766DF3"/>
    <w:rsid w:val="007734B8"/>
    <w:rsid w:val="00777759"/>
    <w:rsid w:val="00785C62"/>
    <w:rsid w:val="00793360"/>
    <w:rsid w:val="007944E4"/>
    <w:rsid w:val="007A23D3"/>
    <w:rsid w:val="007A2990"/>
    <w:rsid w:val="007A4036"/>
    <w:rsid w:val="007B324C"/>
    <w:rsid w:val="007B51CE"/>
    <w:rsid w:val="007B683D"/>
    <w:rsid w:val="007C5AF9"/>
    <w:rsid w:val="007C78AC"/>
    <w:rsid w:val="007D10C6"/>
    <w:rsid w:val="007D6362"/>
    <w:rsid w:val="007E5203"/>
    <w:rsid w:val="007F49DF"/>
    <w:rsid w:val="007F5EC7"/>
    <w:rsid w:val="007F68AC"/>
    <w:rsid w:val="00803241"/>
    <w:rsid w:val="00804797"/>
    <w:rsid w:val="00807234"/>
    <w:rsid w:val="00811C64"/>
    <w:rsid w:val="00830AEA"/>
    <w:rsid w:val="00834AA0"/>
    <w:rsid w:val="00835853"/>
    <w:rsid w:val="00837275"/>
    <w:rsid w:val="008420C3"/>
    <w:rsid w:val="0084493A"/>
    <w:rsid w:val="008503A9"/>
    <w:rsid w:val="00862EEE"/>
    <w:rsid w:val="0086358B"/>
    <w:rsid w:val="00864A85"/>
    <w:rsid w:val="00865639"/>
    <w:rsid w:val="00865E2E"/>
    <w:rsid w:val="00866ADE"/>
    <w:rsid w:val="008670A6"/>
    <w:rsid w:val="00870336"/>
    <w:rsid w:val="00870827"/>
    <w:rsid w:val="008736FA"/>
    <w:rsid w:val="00883BA0"/>
    <w:rsid w:val="008950DC"/>
    <w:rsid w:val="008A1472"/>
    <w:rsid w:val="008A64F7"/>
    <w:rsid w:val="008B4397"/>
    <w:rsid w:val="008C0150"/>
    <w:rsid w:val="008C4A88"/>
    <w:rsid w:val="008D1D27"/>
    <w:rsid w:val="008D3BA2"/>
    <w:rsid w:val="008D7B2C"/>
    <w:rsid w:val="008F0F1F"/>
    <w:rsid w:val="008F601E"/>
    <w:rsid w:val="008F6AAA"/>
    <w:rsid w:val="009047AE"/>
    <w:rsid w:val="00906B15"/>
    <w:rsid w:val="00910055"/>
    <w:rsid w:val="009117BE"/>
    <w:rsid w:val="0091452A"/>
    <w:rsid w:val="00917391"/>
    <w:rsid w:val="00922666"/>
    <w:rsid w:val="0092416E"/>
    <w:rsid w:val="00924A28"/>
    <w:rsid w:val="00926FD6"/>
    <w:rsid w:val="00934555"/>
    <w:rsid w:val="00936916"/>
    <w:rsid w:val="009513D2"/>
    <w:rsid w:val="00953B1B"/>
    <w:rsid w:val="00954150"/>
    <w:rsid w:val="00960DBD"/>
    <w:rsid w:val="00964A26"/>
    <w:rsid w:val="0097583F"/>
    <w:rsid w:val="00984DBF"/>
    <w:rsid w:val="00985FDB"/>
    <w:rsid w:val="00997ACF"/>
    <w:rsid w:val="00997BCC"/>
    <w:rsid w:val="009A0B13"/>
    <w:rsid w:val="009A421D"/>
    <w:rsid w:val="009B196A"/>
    <w:rsid w:val="009B35AC"/>
    <w:rsid w:val="009C4347"/>
    <w:rsid w:val="009C7212"/>
    <w:rsid w:val="009C7BD1"/>
    <w:rsid w:val="009C7E24"/>
    <w:rsid w:val="009D17C6"/>
    <w:rsid w:val="009E0A06"/>
    <w:rsid w:val="009E1D35"/>
    <w:rsid w:val="009E2C62"/>
    <w:rsid w:val="009F2277"/>
    <w:rsid w:val="009F55F7"/>
    <w:rsid w:val="00A04216"/>
    <w:rsid w:val="00A05F01"/>
    <w:rsid w:val="00A179C0"/>
    <w:rsid w:val="00A25564"/>
    <w:rsid w:val="00A42ED8"/>
    <w:rsid w:val="00A45F92"/>
    <w:rsid w:val="00A5008B"/>
    <w:rsid w:val="00A61AD8"/>
    <w:rsid w:val="00A91A08"/>
    <w:rsid w:val="00A93004"/>
    <w:rsid w:val="00A965AC"/>
    <w:rsid w:val="00A96DBD"/>
    <w:rsid w:val="00AB2FEA"/>
    <w:rsid w:val="00AB563C"/>
    <w:rsid w:val="00AC2B86"/>
    <w:rsid w:val="00AD43CA"/>
    <w:rsid w:val="00AE5B0C"/>
    <w:rsid w:val="00AF16AA"/>
    <w:rsid w:val="00AF25CE"/>
    <w:rsid w:val="00AF43D0"/>
    <w:rsid w:val="00AF5D23"/>
    <w:rsid w:val="00AF766F"/>
    <w:rsid w:val="00B01C60"/>
    <w:rsid w:val="00B048F5"/>
    <w:rsid w:val="00B11E21"/>
    <w:rsid w:val="00B153D6"/>
    <w:rsid w:val="00B3431B"/>
    <w:rsid w:val="00B56A0F"/>
    <w:rsid w:val="00B57472"/>
    <w:rsid w:val="00B66BA5"/>
    <w:rsid w:val="00B86700"/>
    <w:rsid w:val="00B90C14"/>
    <w:rsid w:val="00BA0114"/>
    <w:rsid w:val="00BA027F"/>
    <w:rsid w:val="00BA395C"/>
    <w:rsid w:val="00BC5835"/>
    <w:rsid w:val="00BD6B6F"/>
    <w:rsid w:val="00BE7625"/>
    <w:rsid w:val="00C00492"/>
    <w:rsid w:val="00C008F2"/>
    <w:rsid w:val="00C116D1"/>
    <w:rsid w:val="00C156EE"/>
    <w:rsid w:val="00C16CD3"/>
    <w:rsid w:val="00C224F3"/>
    <w:rsid w:val="00C2665F"/>
    <w:rsid w:val="00C27EC4"/>
    <w:rsid w:val="00C31293"/>
    <w:rsid w:val="00C451B8"/>
    <w:rsid w:val="00C45704"/>
    <w:rsid w:val="00C52040"/>
    <w:rsid w:val="00C62084"/>
    <w:rsid w:val="00C63F79"/>
    <w:rsid w:val="00C659C3"/>
    <w:rsid w:val="00C7370D"/>
    <w:rsid w:val="00C83C3A"/>
    <w:rsid w:val="00CA41CC"/>
    <w:rsid w:val="00CB5832"/>
    <w:rsid w:val="00CC2562"/>
    <w:rsid w:val="00CC467A"/>
    <w:rsid w:val="00CC5607"/>
    <w:rsid w:val="00CD6B11"/>
    <w:rsid w:val="00CE498A"/>
    <w:rsid w:val="00CE7C12"/>
    <w:rsid w:val="00CF0069"/>
    <w:rsid w:val="00CF2808"/>
    <w:rsid w:val="00CF3965"/>
    <w:rsid w:val="00D0449E"/>
    <w:rsid w:val="00D12F8D"/>
    <w:rsid w:val="00D144D5"/>
    <w:rsid w:val="00D21E39"/>
    <w:rsid w:val="00D23FFF"/>
    <w:rsid w:val="00D32809"/>
    <w:rsid w:val="00D32CAE"/>
    <w:rsid w:val="00D33FEC"/>
    <w:rsid w:val="00D41BAB"/>
    <w:rsid w:val="00D47890"/>
    <w:rsid w:val="00D53D08"/>
    <w:rsid w:val="00D53FD0"/>
    <w:rsid w:val="00D56CD2"/>
    <w:rsid w:val="00D633EF"/>
    <w:rsid w:val="00D63CBD"/>
    <w:rsid w:val="00D7396A"/>
    <w:rsid w:val="00D8170F"/>
    <w:rsid w:val="00D83AFD"/>
    <w:rsid w:val="00D871B1"/>
    <w:rsid w:val="00D87A4C"/>
    <w:rsid w:val="00DA57E7"/>
    <w:rsid w:val="00DB1A97"/>
    <w:rsid w:val="00DB680A"/>
    <w:rsid w:val="00DC567C"/>
    <w:rsid w:val="00DD35D8"/>
    <w:rsid w:val="00DD39BE"/>
    <w:rsid w:val="00DD4760"/>
    <w:rsid w:val="00DF3917"/>
    <w:rsid w:val="00E17943"/>
    <w:rsid w:val="00E211B4"/>
    <w:rsid w:val="00E225BF"/>
    <w:rsid w:val="00E23299"/>
    <w:rsid w:val="00E2488E"/>
    <w:rsid w:val="00E27621"/>
    <w:rsid w:val="00E30210"/>
    <w:rsid w:val="00E32060"/>
    <w:rsid w:val="00E353D4"/>
    <w:rsid w:val="00E4135C"/>
    <w:rsid w:val="00E46ECC"/>
    <w:rsid w:val="00E529A1"/>
    <w:rsid w:val="00E55D51"/>
    <w:rsid w:val="00E6426F"/>
    <w:rsid w:val="00E765FB"/>
    <w:rsid w:val="00E81620"/>
    <w:rsid w:val="00E85F74"/>
    <w:rsid w:val="00E90FCE"/>
    <w:rsid w:val="00E9272B"/>
    <w:rsid w:val="00EA466B"/>
    <w:rsid w:val="00EB6DB3"/>
    <w:rsid w:val="00EC18FF"/>
    <w:rsid w:val="00EC52E7"/>
    <w:rsid w:val="00ED33CC"/>
    <w:rsid w:val="00ED3E98"/>
    <w:rsid w:val="00ED4AB1"/>
    <w:rsid w:val="00ED4CA2"/>
    <w:rsid w:val="00EF0E44"/>
    <w:rsid w:val="00F05ABE"/>
    <w:rsid w:val="00F10C30"/>
    <w:rsid w:val="00F11AFA"/>
    <w:rsid w:val="00F13C5F"/>
    <w:rsid w:val="00F14620"/>
    <w:rsid w:val="00F227A9"/>
    <w:rsid w:val="00F250C2"/>
    <w:rsid w:val="00F2766D"/>
    <w:rsid w:val="00F35457"/>
    <w:rsid w:val="00F364FF"/>
    <w:rsid w:val="00F42AA6"/>
    <w:rsid w:val="00F54527"/>
    <w:rsid w:val="00F56B64"/>
    <w:rsid w:val="00F60820"/>
    <w:rsid w:val="00F623BB"/>
    <w:rsid w:val="00F73B01"/>
    <w:rsid w:val="00F82AA4"/>
    <w:rsid w:val="00F86D7D"/>
    <w:rsid w:val="00F87D5E"/>
    <w:rsid w:val="00FA34CE"/>
    <w:rsid w:val="00FB3683"/>
    <w:rsid w:val="00FB6EDE"/>
    <w:rsid w:val="00FC24BF"/>
    <w:rsid w:val="00FC25BF"/>
    <w:rsid w:val="00FD15E1"/>
    <w:rsid w:val="00FD3117"/>
    <w:rsid w:val="00FD391B"/>
    <w:rsid w:val="00FD6C6A"/>
    <w:rsid w:val="00FE2408"/>
    <w:rsid w:val="00FE240C"/>
    <w:rsid w:val="00FE61B6"/>
    <w:rsid w:val="00FF6C9B"/>
    <w:rsid w:val="00FF7B61"/>
    <w:rsid w:val="08FB5C33"/>
    <w:rsid w:val="496D2EDB"/>
    <w:rsid w:val="549A4653"/>
    <w:rsid w:val="710A74CF"/>
    <w:rsid w:val="743106D8"/>
    <w:rsid w:val="787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1008</Words>
  <Characters>1057</Characters>
  <Lines>5</Lines>
  <Paragraphs>1</Paragraphs>
  <TotalTime>2</TotalTime>
  <ScaleCrop>false</ScaleCrop>
  <LinksUpToDate>false</LinksUpToDate>
  <CharactersWithSpaces>1080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2025-09-24T12:33:00Z</dcterms:created>
  <dc:creator>柴鹏帆</dc:creator>
  <cp:lastModifiedBy>姜明慧</cp:lastModifiedBy>
  <dcterms:modified xsi:type="dcterms:W3CDTF">2026-06-04T09:58:54Z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eyJoZGlkIjoiZTA4OTE4NDMyOTM1N2FmZjE1NzExNmY3N2JkMTc4ODAiLCJ1c2VySWQiOiIxNzEzOTQzMzE3In0=</vt:lpwstr>
  </property>
  <property fmtid="{D5CDD505-2E9C-101B-9397-08002B2CF9AE}" pid="3" name="KSOProductBuildVer">
    <vt:lpwstr>2052-12.1.0.26375</vt:lpwstr>
  </property>
  <property fmtid="{D5CDD505-2E9C-101B-9397-08002B2CF9AE}" pid="4" name="ICV">
    <vt:lpwstr>7ACE33C071B544C1950392E7F3037144_13</vt:lpwstr>
  </property>
</Properties>
</file>